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893D9" w14:textId="11B3730A" w:rsidR="00967B32" w:rsidRPr="00134EFB" w:rsidRDefault="00967B32" w:rsidP="00134EFB">
      <w:pPr>
        <w:widowControl/>
        <w:spacing w:line="240" w:lineRule="exact"/>
        <w:jc w:val="left"/>
        <w:rPr>
          <w:rFonts w:hAnsiTheme="minorEastAsia"/>
          <w:color w:val="000000" w:themeColor="text1"/>
          <w:sz w:val="22"/>
        </w:rPr>
      </w:pPr>
      <w:r>
        <w:rPr>
          <w:rFonts w:hAnsiTheme="minorEastAsia" w:hint="eastAsia"/>
          <w:color w:val="000000" w:themeColor="text1"/>
          <w:sz w:val="22"/>
        </w:rPr>
        <w:t xml:space="preserve">　</w:t>
      </w:r>
    </w:p>
    <w:tbl>
      <w:tblPr>
        <w:tblStyle w:val="a3"/>
        <w:tblW w:w="5028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781"/>
        <w:gridCol w:w="5264"/>
      </w:tblGrid>
      <w:tr w:rsidR="00967B32" w:rsidRPr="00604877" w14:paraId="4848BC3D" w14:textId="77777777" w:rsidTr="004B139F">
        <w:trPr>
          <w:trHeight w:val="40"/>
        </w:trPr>
        <w:tc>
          <w:tcPr>
            <w:tcW w:w="5000" w:type="pct"/>
            <w:gridSpan w:val="2"/>
            <w:shd w:val="clear" w:color="auto" w:fill="E7E6E6" w:themeFill="background2"/>
          </w:tcPr>
          <w:p w14:paraId="0B7CA814" w14:textId="2D4A6D36" w:rsidR="00967B32" w:rsidRPr="00D91B9B" w:rsidRDefault="00D91B9B" w:rsidP="00827567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補助事業</w:t>
            </w:r>
            <w:r w:rsidR="004B139F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の実施状況</w:t>
            </w:r>
            <w:r w:rsidR="004B139F" w:rsidRPr="00016578">
              <w:rPr>
                <w:rFonts w:hAnsiTheme="minorEastAsia" w:hint="eastAsia"/>
                <w:color w:val="000000" w:themeColor="text1"/>
                <w:sz w:val="22"/>
              </w:rPr>
              <w:t>（導入した</w:t>
            </w:r>
            <w:r w:rsidR="00134EFB" w:rsidRPr="00016578">
              <w:rPr>
                <w:rFonts w:hAnsiTheme="minorEastAsia" w:hint="eastAsia"/>
                <w:color w:val="000000" w:themeColor="text1"/>
                <w:sz w:val="22"/>
              </w:rPr>
              <w:t>施設や設備</w:t>
            </w:r>
            <w:r w:rsidR="00BD6873" w:rsidRPr="00016578">
              <w:rPr>
                <w:rFonts w:hAnsiTheme="minorEastAsia" w:hint="eastAsia"/>
                <w:color w:val="000000" w:themeColor="text1"/>
                <w:sz w:val="22"/>
              </w:rPr>
              <w:t>の内容</w:t>
            </w:r>
            <w:r w:rsidR="004B139F" w:rsidRPr="00016578">
              <w:rPr>
                <w:rFonts w:hAnsiTheme="minorEastAsia" w:hint="eastAsia"/>
                <w:color w:val="000000" w:themeColor="text1"/>
                <w:sz w:val="22"/>
              </w:rPr>
              <w:t>等）</w:t>
            </w:r>
          </w:p>
        </w:tc>
      </w:tr>
      <w:tr w:rsidR="00D91B9B" w:rsidRPr="00604877" w14:paraId="72280931" w14:textId="77777777" w:rsidTr="00134EFB">
        <w:trPr>
          <w:trHeight w:val="2002"/>
        </w:trPr>
        <w:tc>
          <w:tcPr>
            <w:tcW w:w="5000" w:type="pct"/>
            <w:gridSpan w:val="2"/>
          </w:tcPr>
          <w:p w14:paraId="296A5A1C" w14:textId="77777777" w:rsidR="006F4DC1" w:rsidRPr="00016578" w:rsidRDefault="006F4DC1" w:rsidP="00116E60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700FB7DD" w14:textId="77777777" w:rsidR="00564349" w:rsidRPr="00016578" w:rsidRDefault="00564349" w:rsidP="00116E60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04CB4946" w14:textId="77777777" w:rsidR="009A2658" w:rsidRPr="00016578" w:rsidRDefault="009A265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35A47B47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412F1486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3514C1C5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3EEB3B6A" w14:textId="77777777" w:rsidR="00016578" w:rsidRPr="00EE7885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4FC0FAD9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530B0F66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303B039B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7D64B17A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70BF6BE5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2B85E7EE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0D4BCDB0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1DAA5F71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  <w:p w14:paraId="260D955E" w14:textId="77777777" w:rsidR="00016578" w:rsidRPr="00016578" w:rsidRDefault="00016578" w:rsidP="00564349">
            <w:pPr>
              <w:tabs>
                <w:tab w:val="left" w:pos="1494"/>
              </w:tabs>
              <w:rPr>
                <w:rFonts w:hAnsiTheme="minorEastAsia"/>
                <w:color w:val="000000" w:themeColor="text1"/>
                <w:sz w:val="22"/>
              </w:rPr>
            </w:pPr>
          </w:p>
        </w:tc>
      </w:tr>
      <w:tr w:rsidR="00D91B9B" w:rsidRPr="00604877" w14:paraId="5CFCA80A" w14:textId="77777777" w:rsidTr="004B139F">
        <w:trPr>
          <w:trHeight w:val="24"/>
        </w:trPr>
        <w:tc>
          <w:tcPr>
            <w:tcW w:w="5000" w:type="pct"/>
            <w:gridSpan w:val="2"/>
            <w:shd w:val="clear" w:color="auto" w:fill="E7E6E6" w:themeFill="background2"/>
          </w:tcPr>
          <w:p w14:paraId="04F59909" w14:textId="5CA981B3" w:rsidR="00D91B9B" w:rsidRDefault="0064178C" w:rsidP="00116E60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補助</w:t>
            </w:r>
            <w:r w:rsidR="00D91B9B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事業</w:t>
            </w:r>
            <w:r w:rsidR="00BD6873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を実施したことによる効果</w:t>
            </w:r>
            <w:r w:rsidR="00016578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・今後の展開</w:t>
            </w:r>
          </w:p>
        </w:tc>
      </w:tr>
      <w:tr w:rsidR="00D91B9B" w:rsidRPr="00604877" w14:paraId="5EF0ED5D" w14:textId="77777777" w:rsidTr="004B139F">
        <w:trPr>
          <w:trHeight w:val="3453"/>
        </w:trPr>
        <w:tc>
          <w:tcPr>
            <w:tcW w:w="5000" w:type="pct"/>
            <w:gridSpan w:val="2"/>
          </w:tcPr>
          <w:p w14:paraId="63C76331" w14:textId="77777777" w:rsidR="006F4DC1" w:rsidRPr="00016578" w:rsidRDefault="006F4DC1" w:rsidP="00F374AD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52A9D1BE" w14:textId="77777777" w:rsidR="00FE340E" w:rsidRPr="00016578" w:rsidRDefault="00FE340E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53AAF42D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4F8CB32D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3B259456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5F1D613B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6C1FD4BB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1F4ABEE1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638F1CB5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2145CBC3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  <w:p w14:paraId="73354DA7" w14:textId="77777777" w:rsidR="00016578" w:rsidRPr="00016578" w:rsidRDefault="00016578" w:rsidP="009B1E5A">
            <w:pPr>
              <w:rPr>
                <w:rFonts w:hAnsiTheme="minorEastAsia"/>
                <w:color w:val="000000" w:themeColor="text1"/>
                <w:sz w:val="22"/>
              </w:rPr>
            </w:pPr>
          </w:p>
        </w:tc>
      </w:tr>
      <w:tr w:rsidR="00D91B9B" w:rsidRPr="00604877" w14:paraId="2316CEE0" w14:textId="77777777" w:rsidTr="004B139F">
        <w:trPr>
          <w:trHeight w:val="39"/>
        </w:trPr>
        <w:tc>
          <w:tcPr>
            <w:tcW w:w="5000" w:type="pct"/>
            <w:gridSpan w:val="2"/>
            <w:shd w:val="clear" w:color="auto" w:fill="E7E6E6" w:themeFill="background2"/>
          </w:tcPr>
          <w:p w14:paraId="6C480C90" w14:textId="4AE31813" w:rsidR="00D91B9B" w:rsidRPr="00D91B9B" w:rsidRDefault="00D91B9B" w:rsidP="00116E60">
            <w:pPr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補助事業計画書に記載したが実施しなかった取組</w:t>
            </w:r>
          </w:p>
        </w:tc>
      </w:tr>
      <w:tr w:rsidR="00D91B9B" w:rsidRPr="00604877" w14:paraId="6F6ADF58" w14:textId="77777777" w:rsidTr="004B139F">
        <w:trPr>
          <w:trHeight w:val="1337"/>
        </w:trPr>
        <w:tc>
          <w:tcPr>
            <w:tcW w:w="5000" w:type="pct"/>
            <w:gridSpan w:val="2"/>
          </w:tcPr>
          <w:p w14:paraId="3AF9DECD" w14:textId="77777777" w:rsid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  <w:p w14:paraId="599FF2E4" w14:textId="77777777" w:rsid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  <w:p w14:paraId="78906219" w14:textId="77777777" w:rsid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  <w:p w14:paraId="4DBF45F0" w14:textId="77777777" w:rsid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  <w:p w14:paraId="75A36716" w14:textId="77777777" w:rsid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  <w:p w14:paraId="30D61692" w14:textId="77777777" w:rsid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  <w:p w14:paraId="3D0B23D8" w14:textId="12F4EA32" w:rsidR="00016578" w:rsidRPr="00016578" w:rsidRDefault="00016578" w:rsidP="00016578">
            <w:pPr>
              <w:rPr>
                <w:rFonts w:hAnsiTheme="minorEastAsia"/>
                <w:bCs/>
                <w:iCs/>
                <w:color w:val="FF0000"/>
                <w:sz w:val="22"/>
              </w:rPr>
            </w:pPr>
          </w:p>
        </w:tc>
      </w:tr>
      <w:tr w:rsidR="004B139F" w:rsidRPr="00604877" w14:paraId="2783D5B2" w14:textId="77777777" w:rsidTr="004B139F">
        <w:trPr>
          <w:trHeight w:val="279"/>
        </w:trPr>
        <w:tc>
          <w:tcPr>
            <w:tcW w:w="5000" w:type="pct"/>
            <w:gridSpan w:val="2"/>
            <w:shd w:val="clear" w:color="auto" w:fill="E7E6E6" w:themeFill="background2"/>
          </w:tcPr>
          <w:p w14:paraId="3CFBEB6F" w14:textId="00F4D295" w:rsidR="004B139F" w:rsidRPr="004B139F" w:rsidRDefault="004B139F" w:rsidP="009B1E5A">
            <w:pPr>
              <w:rPr>
                <w:rFonts w:asciiTheme="majorEastAsia" w:eastAsiaTheme="majorEastAsia" w:hAnsiTheme="majorEastAsia"/>
                <w:bCs/>
                <w:iCs/>
                <w:color w:val="FF0000"/>
                <w:sz w:val="22"/>
              </w:rPr>
            </w:pPr>
            <w:r w:rsidRPr="004B139F">
              <w:rPr>
                <w:rFonts w:asciiTheme="majorEastAsia" w:eastAsiaTheme="majorEastAsia" w:hAnsiTheme="majorEastAsia"/>
                <w:bCs/>
                <w:iCs/>
                <w:sz w:val="22"/>
              </w:rPr>
              <w:t>事業</w:t>
            </w:r>
            <w:r>
              <w:rPr>
                <w:rFonts w:asciiTheme="majorEastAsia" w:eastAsiaTheme="majorEastAsia" w:hAnsiTheme="majorEastAsia" w:hint="eastAsia"/>
                <w:bCs/>
                <w:iCs/>
                <w:sz w:val="22"/>
              </w:rPr>
              <w:t>実施結果</w:t>
            </w:r>
          </w:p>
        </w:tc>
      </w:tr>
      <w:tr w:rsidR="00016578" w:rsidRPr="00604877" w14:paraId="49D4749E" w14:textId="18912548" w:rsidTr="00EE7885">
        <w:trPr>
          <w:trHeight w:val="1319"/>
        </w:trPr>
        <w:tc>
          <w:tcPr>
            <w:tcW w:w="2090" w:type="pct"/>
            <w:tcBorders>
              <w:right w:val="nil"/>
            </w:tcBorders>
          </w:tcPr>
          <w:p w14:paraId="09DFBB2C" w14:textId="2E8E7F15" w:rsidR="00016578" w:rsidRDefault="00EE7885" w:rsidP="004B139F">
            <w:pPr>
              <w:rPr>
                <w:rFonts w:hAnsiTheme="minorEastAsia"/>
                <w:bCs/>
                <w:iCs/>
                <w:sz w:val="22"/>
              </w:rPr>
            </w:pPr>
            <w:r>
              <w:rPr>
                <w:rFonts w:hAnsiTheme="minorEastAsia" w:hint="eastAsia"/>
                <w:bCs/>
                <w:iCs/>
                <w:sz w:val="22"/>
              </w:rPr>
              <w:t>事業</w:t>
            </w:r>
            <w:r w:rsidR="00016578" w:rsidRPr="00016578">
              <w:rPr>
                <w:rFonts w:hAnsiTheme="minorEastAsia"/>
                <w:bCs/>
                <w:iCs/>
                <w:sz w:val="22"/>
              </w:rPr>
              <w:t>開始日</w:t>
            </w:r>
            <w:r>
              <w:rPr>
                <w:rFonts w:hAnsiTheme="minorEastAsia" w:hint="eastAsia"/>
                <w:bCs/>
                <w:iCs/>
                <w:sz w:val="22"/>
              </w:rPr>
              <w:t>（交付決定日）</w:t>
            </w:r>
          </w:p>
          <w:p w14:paraId="44F7E53E" w14:textId="77777777" w:rsidR="00016578" w:rsidRDefault="00016578" w:rsidP="004B139F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 w:hint="eastAsia"/>
                <w:bCs/>
                <w:iCs/>
                <w:sz w:val="22"/>
              </w:rPr>
              <w:t>施設、設備の着工または発注日</w:t>
            </w:r>
          </w:p>
          <w:p w14:paraId="1A030514" w14:textId="77777777" w:rsidR="00016578" w:rsidRDefault="00016578" w:rsidP="004B139F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 w:hint="eastAsia"/>
                <w:bCs/>
                <w:iCs/>
                <w:sz w:val="22"/>
              </w:rPr>
              <w:t>施設、設備の竣工または納品日</w:t>
            </w:r>
          </w:p>
          <w:p w14:paraId="196B70D6" w14:textId="00E6A2FE" w:rsidR="00016578" w:rsidRPr="00016578" w:rsidRDefault="00016578" w:rsidP="004B139F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 w:hint="eastAsia"/>
                <w:bCs/>
                <w:iCs/>
                <w:sz w:val="22"/>
              </w:rPr>
              <w:t>事業完了日</w:t>
            </w:r>
          </w:p>
        </w:tc>
        <w:tc>
          <w:tcPr>
            <w:tcW w:w="2910" w:type="pct"/>
            <w:tcBorders>
              <w:left w:val="nil"/>
            </w:tcBorders>
          </w:tcPr>
          <w:p w14:paraId="5C20962B" w14:textId="77777777" w:rsidR="00016578" w:rsidRDefault="00016578" w:rsidP="004B139F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/>
                <w:bCs/>
                <w:iCs/>
                <w:sz w:val="22"/>
              </w:rPr>
              <w:t>令和 　年 　月 　日</w:t>
            </w:r>
          </w:p>
          <w:p w14:paraId="692DCA6F" w14:textId="77777777" w:rsidR="00016578" w:rsidRDefault="00016578" w:rsidP="00016578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/>
                <w:bCs/>
                <w:iCs/>
                <w:sz w:val="22"/>
              </w:rPr>
              <w:t>令和 　年 　月 　日</w:t>
            </w:r>
          </w:p>
          <w:p w14:paraId="68986D8A" w14:textId="3AAF31E8" w:rsidR="00016578" w:rsidRPr="004B139F" w:rsidRDefault="00016578" w:rsidP="00016578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/>
                <w:bCs/>
                <w:iCs/>
                <w:sz w:val="22"/>
              </w:rPr>
              <w:t>令和 　年 　月 　日</w:t>
            </w:r>
          </w:p>
          <w:p w14:paraId="134FF8FA" w14:textId="0FF5365E" w:rsidR="00016578" w:rsidRPr="00016578" w:rsidRDefault="00016578" w:rsidP="004B139F">
            <w:pPr>
              <w:rPr>
                <w:rFonts w:hAnsiTheme="minorEastAsia"/>
                <w:bCs/>
                <w:iCs/>
                <w:sz w:val="22"/>
              </w:rPr>
            </w:pPr>
            <w:r w:rsidRPr="004B139F">
              <w:rPr>
                <w:rFonts w:hAnsiTheme="minorEastAsia"/>
                <w:bCs/>
                <w:iCs/>
                <w:sz w:val="22"/>
              </w:rPr>
              <w:t>令和 　年 　月 　日</w:t>
            </w:r>
          </w:p>
        </w:tc>
      </w:tr>
    </w:tbl>
    <w:p w14:paraId="720736EA" w14:textId="77777777" w:rsidR="00FB6524" w:rsidRPr="004B139F" w:rsidRDefault="00FB6524" w:rsidP="00B47A2A"/>
    <w:sectPr w:rsidR="00FB6524" w:rsidRPr="004B139F" w:rsidSect="00E15524">
      <w:headerReference w:type="default" r:id="rId7"/>
      <w:pgSz w:w="11906" w:h="16838" w:code="9"/>
      <w:pgMar w:top="1843" w:right="1247" w:bottom="1134" w:left="1644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E428C" w14:textId="77777777" w:rsidR="00134E51" w:rsidRDefault="00134E51" w:rsidP="00C24CAF">
      <w:r>
        <w:separator/>
      </w:r>
    </w:p>
  </w:endnote>
  <w:endnote w:type="continuationSeparator" w:id="0">
    <w:p w14:paraId="6C158BA0" w14:textId="77777777" w:rsidR="00134E51" w:rsidRDefault="00134E51" w:rsidP="00C2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71A7" w14:textId="77777777" w:rsidR="00134E51" w:rsidRDefault="00134E51" w:rsidP="00C24CAF">
      <w:r>
        <w:separator/>
      </w:r>
    </w:p>
  </w:footnote>
  <w:footnote w:type="continuationSeparator" w:id="0">
    <w:p w14:paraId="29281823" w14:textId="77777777" w:rsidR="00134E51" w:rsidRDefault="00134E51" w:rsidP="00C24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6671" w14:textId="5D176D63" w:rsidR="00E15524" w:rsidRPr="00E15524" w:rsidRDefault="00E15524" w:rsidP="00E15524">
    <w:pPr>
      <w:pStyle w:val="a4"/>
      <w:jc w:val="right"/>
      <w:rPr>
        <w:rFonts w:ascii="ＭＳ 明朝" w:eastAsia="ＭＳ 明朝" w:hAnsi="ＭＳ 明朝"/>
        <w:kern w:val="0"/>
        <w:sz w:val="22"/>
      </w:rPr>
    </w:pPr>
    <w:r w:rsidRPr="00E15524">
      <w:rPr>
        <w:rFonts w:ascii="ＭＳ 明朝" w:eastAsia="ＭＳ 明朝" w:hAnsi="ＭＳ 明朝"/>
        <w:kern w:val="0"/>
        <w:sz w:val="22"/>
      </w:rPr>
      <w:t>別紙５</w:t>
    </w:r>
  </w:p>
  <w:p w14:paraId="51D438ED" w14:textId="0D07356D" w:rsidR="00E15524" w:rsidRPr="00735628" w:rsidRDefault="00E15524" w:rsidP="00E15524">
    <w:pPr>
      <w:pStyle w:val="a4"/>
      <w:jc w:val="center"/>
      <w:rPr>
        <w:rFonts w:ascii="ＭＳ 明朝" w:eastAsia="ＭＳ 明朝" w:hAnsi="ＭＳ 明朝"/>
        <w:sz w:val="28"/>
        <w:szCs w:val="28"/>
      </w:rPr>
    </w:pPr>
    <w:r w:rsidRPr="00735628">
      <w:rPr>
        <w:rFonts w:ascii="ＭＳ 明朝" w:eastAsia="ＭＳ 明朝" w:hAnsi="ＭＳ 明朝"/>
        <w:kern w:val="0"/>
        <w:sz w:val="28"/>
        <w:szCs w:val="28"/>
      </w:rPr>
      <w:t>補</w:t>
    </w:r>
    <w:r>
      <w:rPr>
        <w:rFonts w:ascii="ＭＳ 明朝" w:eastAsia="ＭＳ 明朝" w:hAnsi="ＭＳ 明朝" w:hint="eastAsia"/>
        <w:kern w:val="0"/>
        <w:sz w:val="28"/>
        <w:szCs w:val="28"/>
      </w:rPr>
      <w:t xml:space="preserve">　</w:t>
    </w:r>
    <w:r w:rsidRPr="00735628">
      <w:rPr>
        <w:rFonts w:ascii="ＭＳ 明朝" w:eastAsia="ＭＳ 明朝" w:hAnsi="ＭＳ 明朝"/>
        <w:kern w:val="0"/>
        <w:sz w:val="28"/>
        <w:szCs w:val="28"/>
      </w:rPr>
      <w:t>助</w:t>
    </w:r>
    <w:r>
      <w:rPr>
        <w:rFonts w:ascii="ＭＳ 明朝" w:eastAsia="ＭＳ 明朝" w:hAnsi="ＭＳ 明朝" w:hint="eastAsia"/>
        <w:kern w:val="0"/>
        <w:sz w:val="28"/>
        <w:szCs w:val="28"/>
      </w:rPr>
      <w:t xml:space="preserve">　</w:t>
    </w:r>
    <w:r w:rsidRPr="00735628">
      <w:rPr>
        <w:rFonts w:ascii="ＭＳ 明朝" w:eastAsia="ＭＳ 明朝" w:hAnsi="ＭＳ 明朝"/>
        <w:kern w:val="0"/>
        <w:sz w:val="28"/>
        <w:szCs w:val="28"/>
      </w:rPr>
      <w:t>事</w:t>
    </w:r>
    <w:r>
      <w:rPr>
        <w:rFonts w:ascii="ＭＳ 明朝" w:eastAsia="ＭＳ 明朝" w:hAnsi="ＭＳ 明朝" w:hint="eastAsia"/>
        <w:kern w:val="0"/>
        <w:sz w:val="28"/>
        <w:szCs w:val="28"/>
      </w:rPr>
      <w:t xml:space="preserve">　</w:t>
    </w:r>
    <w:r w:rsidRPr="00735628">
      <w:rPr>
        <w:rFonts w:ascii="ＭＳ 明朝" w:eastAsia="ＭＳ 明朝" w:hAnsi="ＭＳ 明朝"/>
        <w:kern w:val="0"/>
        <w:sz w:val="28"/>
        <w:szCs w:val="28"/>
      </w:rPr>
      <w:t>業</w:t>
    </w:r>
    <w:r>
      <w:rPr>
        <w:rFonts w:ascii="ＭＳ 明朝" w:eastAsia="ＭＳ 明朝" w:hAnsi="ＭＳ 明朝" w:hint="eastAsia"/>
        <w:kern w:val="0"/>
        <w:sz w:val="28"/>
        <w:szCs w:val="28"/>
      </w:rPr>
      <w:t xml:space="preserve">　</w:t>
    </w:r>
    <w:r w:rsidR="004B139F">
      <w:rPr>
        <w:rFonts w:ascii="ＭＳ 明朝" w:eastAsia="ＭＳ 明朝" w:hAnsi="ＭＳ 明朝" w:hint="eastAsia"/>
        <w:kern w:val="0"/>
        <w:sz w:val="28"/>
        <w:szCs w:val="28"/>
      </w:rPr>
      <w:t>報　告　書</w:t>
    </w:r>
  </w:p>
  <w:p w14:paraId="07A0A611" w14:textId="77777777" w:rsidR="00E15524" w:rsidRDefault="00E155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5D62"/>
    <w:multiLevelType w:val="hybridMultilevel"/>
    <w:tmpl w:val="BC627DC6"/>
    <w:lvl w:ilvl="0" w:tplc="37AC3CCC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3E341213"/>
    <w:multiLevelType w:val="hybridMultilevel"/>
    <w:tmpl w:val="46DCF854"/>
    <w:lvl w:ilvl="0" w:tplc="B612682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897479729">
    <w:abstractNumId w:val="1"/>
  </w:num>
  <w:num w:numId="2" w16cid:durableId="14990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84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B32"/>
    <w:rsid w:val="0000108F"/>
    <w:rsid w:val="00016578"/>
    <w:rsid w:val="000307D8"/>
    <w:rsid w:val="00134E51"/>
    <w:rsid w:val="00134EFB"/>
    <w:rsid w:val="00137032"/>
    <w:rsid w:val="00161505"/>
    <w:rsid w:val="002D7380"/>
    <w:rsid w:val="00321BC2"/>
    <w:rsid w:val="00337CA6"/>
    <w:rsid w:val="003B7EF7"/>
    <w:rsid w:val="00473AC1"/>
    <w:rsid w:val="004B139F"/>
    <w:rsid w:val="004E0279"/>
    <w:rsid w:val="005534C4"/>
    <w:rsid w:val="00564349"/>
    <w:rsid w:val="0064178C"/>
    <w:rsid w:val="006F4DC1"/>
    <w:rsid w:val="007A7334"/>
    <w:rsid w:val="007B2E04"/>
    <w:rsid w:val="007B6A5B"/>
    <w:rsid w:val="007B732D"/>
    <w:rsid w:val="00827567"/>
    <w:rsid w:val="00965351"/>
    <w:rsid w:val="00965D4E"/>
    <w:rsid w:val="00967B32"/>
    <w:rsid w:val="009A2658"/>
    <w:rsid w:val="009B1E5A"/>
    <w:rsid w:val="009B248F"/>
    <w:rsid w:val="00A071A6"/>
    <w:rsid w:val="00AC1869"/>
    <w:rsid w:val="00B47A2A"/>
    <w:rsid w:val="00B84C2D"/>
    <w:rsid w:val="00BD6873"/>
    <w:rsid w:val="00BD7E3A"/>
    <w:rsid w:val="00C229F7"/>
    <w:rsid w:val="00C24CAF"/>
    <w:rsid w:val="00C27AAA"/>
    <w:rsid w:val="00C70243"/>
    <w:rsid w:val="00CB7E95"/>
    <w:rsid w:val="00D014BA"/>
    <w:rsid w:val="00D6039C"/>
    <w:rsid w:val="00D91B9B"/>
    <w:rsid w:val="00E15524"/>
    <w:rsid w:val="00E34A06"/>
    <w:rsid w:val="00EE7885"/>
    <w:rsid w:val="00F374AD"/>
    <w:rsid w:val="00FB6524"/>
    <w:rsid w:val="00FE2308"/>
    <w:rsid w:val="00FE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39236"/>
  <w15:chartTrackingRefBased/>
  <w15:docId w15:val="{9DF49006-19FE-431F-B776-7DADD412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B32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4C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4CAF"/>
    <w:rPr>
      <w:rFonts w:asciiTheme="minorEastAsia"/>
    </w:rPr>
  </w:style>
  <w:style w:type="paragraph" w:styleId="a6">
    <w:name w:val="footer"/>
    <w:basedOn w:val="a"/>
    <w:link w:val="a7"/>
    <w:uiPriority w:val="99"/>
    <w:unhideWhenUsed/>
    <w:rsid w:val="00C24C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4CAF"/>
    <w:rPr>
      <w:rFonts w:asciiTheme="minorEastAsia"/>
    </w:rPr>
  </w:style>
  <w:style w:type="paragraph" w:styleId="a8">
    <w:name w:val="List Paragraph"/>
    <w:basedOn w:val="a"/>
    <w:uiPriority w:val="34"/>
    <w:qFormat/>
    <w:rsid w:val="009B24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5</cp:revision>
  <cp:lastPrinted>2026-08-31T01:59:00Z</cp:lastPrinted>
  <dcterms:created xsi:type="dcterms:W3CDTF">2026-08-27T08:21:00Z</dcterms:created>
  <dcterms:modified xsi:type="dcterms:W3CDTF">2026-09-10T02:02:00Z</dcterms:modified>
</cp:coreProperties>
</file>